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AFD56" w14:textId="77777777" w:rsidR="00D574A0" w:rsidRPr="00E37F3C" w:rsidRDefault="00E37F3C" w:rsidP="00E37F3C">
      <w:bookmarkStart w:id="0" w:name="_GoBack"/>
      <w:r>
        <w:rPr>
          <w:noProof/>
        </w:rPr>
        <w:drawing>
          <wp:inline distT="0" distB="0" distL="0" distR="0" wp14:anchorId="2A1577C7" wp14:editId="14A0D53A">
            <wp:extent cx="5731510" cy="8027035"/>
            <wp:effectExtent l="0" t="0" r="254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02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574A0" w:rsidRPr="00E37F3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0160C" w14:textId="77777777" w:rsidR="00D02B46" w:rsidRDefault="00D02B46" w:rsidP="00D02B46">
      <w:r>
        <w:separator/>
      </w:r>
    </w:p>
  </w:endnote>
  <w:endnote w:type="continuationSeparator" w:id="0">
    <w:p w14:paraId="64D25254" w14:textId="77777777" w:rsidR="00D02B46" w:rsidRDefault="00D02B46" w:rsidP="00D0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64D6F" w14:textId="77777777" w:rsidR="00D02B46" w:rsidRDefault="00D02B46" w:rsidP="00D02B46">
      <w:r>
        <w:separator/>
      </w:r>
    </w:p>
  </w:footnote>
  <w:footnote w:type="continuationSeparator" w:id="0">
    <w:p w14:paraId="0ED0C2B5" w14:textId="77777777" w:rsidR="00D02B46" w:rsidRDefault="00D02B46" w:rsidP="00D02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8EA4" w14:textId="17504F0F" w:rsidR="00D02B46" w:rsidRDefault="00D02B46">
    <w:pPr>
      <w:pStyle w:val="Topptekst"/>
    </w:pPr>
    <w:r>
      <w:t>Vedlegg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3C"/>
    <w:rsid w:val="00D02B46"/>
    <w:rsid w:val="00D574A0"/>
    <w:rsid w:val="00E3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153C"/>
  <w15:chartTrackingRefBased/>
  <w15:docId w15:val="{EB28FE73-342F-4B34-BAAD-9A5838DBA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02B46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B46"/>
  </w:style>
  <w:style w:type="paragraph" w:styleId="Bunntekst">
    <w:name w:val="footer"/>
    <w:basedOn w:val="Normal"/>
    <w:link w:val="BunntekstTegn"/>
    <w:uiPriority w:val="99"/>
    <w:unhideWhenUsed/>
    <w:rsid w:val="00D02B46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76b84-1885-4139-a61c-98577bcd99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8BEE7-DE4C-41C9-9CDC-2310BFFE0DFD}">
  <ds:schemaRefs>
    <ds:schemaRef ds:uri="http://purl.org/dc/terms/"/>
    <ds:schemaRef ds:uri="http://purl.org/dc/elements/1.1/"/>
    <ds:schemaRef ds:uri="http://schemas.microsoft.com/office/2006/metadata/properties"/>
    <ds:schemaRef ds:uri="cd70f81d-b9d1-4ba7-bf09-1b24b061acf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ed6c247e-9af0-45f2-bc6a-b555ce3215a3"/>
  </ds:schemaRefs>
</ds:datastoreItem>
</file>

<file path=customXml/itemProps2.xml><?xml version="1.0" encoding="utf-8"?>
<ds:datastoreItem xmlns:ds="http://schemas.openxmlformats.org/officeDocument/2006/customXml" ds:itemID="{28FB35E1-A0AE-4084-9E7E-D47D20EA9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62929-DEFC-47AC-B74D-F9427F0402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Kurt-Arne Johnsen</dc:creator>
  <cp:keywords/>
  <dc:description/>
  <cp:lastModifiedBy>Kurt-Arne Johnsen</cp:lastModifiedBy>
  <cp:revision>2</cp:revision>
  <dcterms:created xsi:type="dcterms:W3CDTF">2020-05-08T12:18:00Z</dcterms:created>
  <dcterms:modified xsi:type="dcterms:W3CDTF">2021-06-21T10:43:00Z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0x010100269A3BE9196ABD469E4A667A4F246436</vt:lpwstr>
  </property>
  <property fmtid="{D5CDD505-2E9C-101B-9397-08002B2CF9AE}" pid="3" name="Order">
    <vt:r8>5772600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